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1037F">
      <w:pPr>
        <w:spacing w:line="700" w:lineRule="exact"/>
        <w:jc w:val="center"/>
        <w:rPr>
          <w:rFonts w:hint="eastAsia" w:ascii="小标宋" w:hAnsi="小标宋" w:eastAsia="小标宋" w:cs="小标宋"/>
          <w:b/>
          <w:sz w:val="44"/>
          <w:szCs w:val="36"/>
        </w:rPr>
      </w:pPr>
      <w:r>
        <w:rPr>
          <w:rFonts w:hint="eastAsia" w:ascii="小标宋" w:hAnsi="小标宋" w:eastAsia="小标宋" w:cs="小标宋"/>
          <w:b/>
          <w:sz w:val="44"/>
          <w:szCs w:val="36"/>
        </w:rPr>
        <w:t>北林科技园房屋应租文件</w:t>
      </w:r>
    </w:p>
    <w:p w14:paraId="0AAE0C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334E7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应租企业名称：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</w:t>
      </w:r>
    </w:p>
    <w:p w14:paraId="22575E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意向承租房屋地点：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</w:t>
      </w:r>
    </w:p>
    <w:p w14:paraId="27BE28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意向承租房屋面积：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平方米</w:t>
      </w:r>
    </w:p>
    <w:p w14:paraId="087C42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租金报价：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元/平方米/日</w:t>
      </w:r>
    </w:p>
    <w:p w14:paraId="20BE25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意向租期：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</w:p>
    <w:p w14:paraId="625B68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所属领域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>如信息技术、空天科技、生物医疗；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</w:p>
    <w:p w14:paraId="365A36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我方已知晓：如因自身原因提前终止合同，必须提前三个月以书面形式告知。</w:t>
      </w:r>
    </w:p>
    <w:p w14:paraId="4ADA92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应租人：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（盖章）</w:t>
      </w:r>
    </w:p>
    <w:p w14:paraId="6CCC3A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      月      日</w:t>
      </w:r>
    </w:p>
    <w:p w14:paraId="7676660B">
      <w:pPr>
        <w:spacing w:line="480" w:lineRule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注：另需提供材料</w:t>
      </w:r>
    </w:p>
    <w:p w14:paraId="15D3C53F">
      <w:pPr>
        <w:spacing w:line="480" w:lineRule="auto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企业单位承租人需提供营业执照副本、法人身份证复印件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企业详细开票信息（含票据类型专票/普票）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；个人承租人需提供个人身份证复印件；代理人需提供授权委托书</w:t>
      </w:r>
    </w:p>
    <w:p w14:paraId="6BFDA6DC">
      <w:pPr>
        <w:spacing w:line="480" w:lineRule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 w14:paraId="363B7D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企业详细开票信息（含票据类型专票/普票）</w:t>
      </w:r>
    </w:p>
    <w:tbl>
      <w:tblPr>
        <w:tblStyle w:val="5"/>
        <w:tblW w:w="8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2"/>
        <w:gridCol w:w="5317"/>
      </w:tblGrid>
      <w:tr w14:paraId="7DA21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center"/>
          </w:tcPr>
          <w:p w14:paraId="79AEA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5317" w:type="dxa"/>
            <w:vAlign w:val="top"/>
          </w:tcPr>
          <w:p w14:paraId="2E957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DC2B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center"/>
          </w:tcPr>
          <w:p w14:paraId="40FB8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发票类型</w:t>
            </w:r>
          </w:p>
        </w:tc>
        <w:tc>
          <w:tcPr>
            <w:tcW w:w="5317" w:type="dxa"/>
            <w:vAlign w:val="top"/>
          </w:tcPr>
          <w:p w14:paraId="19632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295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center"/>
          </w:tcPr>
          <w:p w14:paraId="11E52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企业税号</w:t>
            </w:r>
          </w:p>
        </w:tc>
        <w:tc>
          <w:tcPr>
            <w:tcW w:w="5317" w:type="dxa"/>
            <w:vAlign w:val="top"/>
          </w:tcPr>
          <w:p w14:paraId="0E707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B28C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center"/>
          </w:tcPr>
          <w:p w14:paraId="4025E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企业电话</w:t>
            </w:r>
          </w:p>
        </w:tc>
        <w:tc>
          <w:tcPr>
            <w:tcW w:w="5317" w:type="dxa"/>
            <w:vAlign w:val="top"/>
          </w:tcPr>
          <w:p w14:paraId="349CC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2A7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center"/>
          </w:tcPr>
          <w:p w14:paraId="67E60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企业地址</w:t>
            </w:r>
          </w:p>
        </w:tc>
        <w:tc>
          <w:tcPr>
            <w:tcW w:w="5317" w:type="dxa"/>
            <w:vAlign w:val="top"/>
          </w:tcPr>
          <w:p w14:paraId="352CB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B07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center"/>
          </w:tcPr>
          <w:p w14:paraId="1C045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开户银行</w:t>
            </w:r>
          </w:p>
        </w:tc>
        <w:tc>
          <w:tcPr>
            <w:tcW w:w="5317" w:type="dxa"/>
            <w:vAlign w:val="top"/>
          </w:tcPr>
          <w:p w14:paraId="73FCD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3E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center"/>
          </w:tcPr>
          <w:p w14:paraId="53F55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银行账户</w:t>
            </w:r>
          </w:p>
        </w:tc>
        <w:tc>
          <w:tcPr>
            <w:tcW w:w="5317" w:type="dxa"/>
            <w:vAlign w:val="top"/>
          </w:tcPr>
          <w:p w14:paraId="3F425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CE1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center"/>
          </w:tcPr>
          <w:p w14:paraId="7C4C3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发票接收邮箱</w:t>
            </w:r>
          </w:p>
        </w:tc>
        <w:tc>
          <w:tcPr>
            <w:tcW w:w="5317" w:type="dxa"/>
            <w:vAlign w:val="top"/>
          </w:tcPr>
          <w:p w14:paraId="45EA2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079E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exact"/>
        </w:trPr>
        <w:tc>
          <w:tcPr>
            <w:tcW w:w="2702" w:type="dxa"/>
            <w:vAlign w:val="center"/>
          </w:tcPr>
          <w:p w14:paraId="37984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纸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质合同接受地址及联系人、电话</w:t>
            </w:r>
          </w:p>
        </w:tc>
        <w:tc>
          <w:tcPr>
            <w:tcW w:w="5317" w:type="dxa"/>
            <w:vAlign w:val="top"/>
          </w:tcPr>
          <w:p w14:paraId="0B471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98F1FBE">
      <w:pPr>
        <w:spacing w:line="480" w:lineRule="auto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ZDU4YjNkY2VkNWNmYTlhMDUwZjFjNmM3NDE3N2IifQ=="/>
    <w:docVar w:name="KSO_WPS_MARK_KEY" w:val="ee57b6eb-cb61-4370-9ef1-a1a737c3cdef"/>
  </w:docVars>
  <w:rsids>
    <w:rsidRoot w:val="008226DB"/>
    <w:rsid w:val="000D36A9"/>
    <w:rsid w:val="000F50F7"/>
    <w:rsid w:val="001006C1"/>
    <w:rsid w:val="00104FA8"/>
    <w:rsid w:val="001573A0"/>
    <w:rsid w:val="00280790"/>
    <w:rsid w:val="002A6EE6"/>
    <w:rsid w:val="003D53E3"/>
    <w:rsid w:val="00410C45"/>
    <w:rsid w:val="00434FCD"/>
    <w:rsid w:val="004A05DF"/>
    <w:rsid w:val="004B6AE9"/>
    <w:rsid w:val="004C5015"/>
    <w:rsid w:val="00552DED"/>
    <w:rsid w:val="005A2237"/>
    <w:rsid w:val="005A697E"/>
    <w:rsid w:val="006B21E7"/>
    <w:rsid w:val="006F4463"/>
    <w:rsid w:val="0070629C"/>
    <w:rsid w:val="00746798"/>
    <w:rsid w:val="00763DF0"/>
    <w:rsid w:val="008226DB"/>
    <w:rsid w:val="00827559"/>
    <w:rsid w:val="0089357E"/>
    <w:rsid w:val="009B58B3"/>
    <w:rsid w:val="009F4190"/>
    <w:rsid w:val="00A10455"/>
    <w:rsid w:val="00BB151B"/>
    <w:rsid w:val="00BC1792"/>
    <w:rsid w:val="00C22853"/>
    <w:rsid w:val="00C30BE8"/>
    <w:rsid w:val="00C34F75"/>
    <w:rsid w:val="00C73168"/>
    <w:rsid w:val="00C83096"/>
    <w:rsid w:val="00CD0AC9"/>
    <w:rsid w:val="00D57489"/>
    <w:rsid w:val="00D76A3C"/>
    <w:rsid w:val="00D9528A"/>
    <w:rsid w:val="00E250C5"/>
    <w:rsid w:val="00E84C56"/>
    <w:rsid w:val="00F4674F"/>
    <w:rsid w:val="00F504BB"/>
    <w:rsid w:val="00F7159B"/>
    <w:rsid w:val="00FD2642"/>
    <w:rsid w:val="023E0A33"/>
    <w:rsid w:val="1BCF3DCD"/>
    <w:rsid w:val="2E400271"/>
    <w:rsid w:val="2EA02E53"/>
    <w:rsid w:val="33694192"/>
    <w:rsid w:val="34FE3ED0"/>
    <w:rsid w:val="3CEE7251"/>
    <w:rsid w:val="42EC395B"/>
    <w:rsid w:val="46840DF1"/>
    <w:rsid w:val="515F1749"/>
    <w:rsid w:val="67E7514F"/>
    <w:rsid w:val="714162E5"/>
    <w:rsid w:val="7937639B"/>
    <w:rsid w:val="7AEB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277</Words>
  <Characters>277</Characters>
  <Lines>2</Lines>
  <Paragraphs>1</Paragraphs>
  <TotalTime>4</TotalTime>
  <ScaleCrop>false</ScaleCrop>
  <LinksUpToDate>false</LinksUpToDate>
  <CharactersWithSpaces>437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2022-07-01T06:19:00Z</dcterms:created>
  <dc:creator>Administrator</dc:creator>
  <cp:lastModifiedBy>哄哄</cp:lastModifiedBy>
  <cp:lastPrinted>2023-08-21T02:20:00Z</cp:lastPrinted>
  <dcterms:modified xsi:type="dcterms:W3CDTF">2025-12-18T03:48:58Z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047684B2D2654BB0B6AD5A2B209D018E_13</vt:lpwstr>
  </property>
  <property fmtid="{D5CDD505-2E9C-101B-9397-08002B2CF9AE}" pid="4" name="KSOTemplateDocerSaveRecord">
    <vt:lpwstr>eyJoZGlkIjoiMThlOTc1NGZkM2EwMTc1MmYyMTI4MjVlYTE5ZGZlMTYiLCJ1c2VySWQiOiI2ODE4OTgxNDIifQ==</vt:lpwstr>
  </property>
</Properties>
</file>